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>
      <w:bookmarkStart w:id="0" w:name="_GoBack"/>
      <w:bookmarkEnd w:id="0"/>
    </w:p>
    <w:tbl>
      <w:tblPr>
        <w:tblW w:w="1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7"/>
      </w:tblGrid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131DCE" w:rsidRPr="007A718D" w:rsidTr="00742841">
        <w:trPr>
          <w:trHeight w:val="300"/>
        </w:trPr>
        <w:tc>
          <w:tcPr>
            <w:tcW w:w="15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DCE" w:rsidRPr="007A718D" w:rsidRDefault="00131DCE" w:rsidP="00822413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7C78F4">
              <w:rPr>
                <w:rFonts w:ascii="Tw Cen MT" w:eastAsia="Times New Roman" w:hAnsi="Tw Cen MT" w:cs="Arial"/>
                <w:b/>
                <w:bCs/>
                <w:lang w:eastAsia="it-IT"/>
              </w:rPr>
              <w:t>l’20</w:t>
            </w:r>
            <w:r w:rsidR="0082241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APRILE 2022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555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85"/>
        <w:gridCol w:w="1457"/>
        <w:gridCol w:w="2127"/>
        <w:gridCol w:w="1738"/>
        <w:gridCol w:w="1522"/>
        <w:gridCol w:w="1559"/>
      </w:tblGrid>
      <w:tr w:rsidR="00131DCE" w:rsidRPr="007A718D" w:rsidTr="003118BE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. ONCOLOGIA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/NEFRO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CARDIOCHIRURGIA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</w:tr>
      <w:tr w:rsidR="00131DCE" w:rsidRPr="007A718D" w:rsidTr="003118BE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BF7316" w:rsidRPr="007A718D" w:rsidTr="003118BE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Pr="007A718D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MICHELE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Pr="007A718D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MACRI’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Irene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Iantorno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Carito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Angelica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</w:tr>
      <w:tr w:rsidR="00BF7316" w:rsidRPr="007A718D" w:rsidTr="003118B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Conidi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Voci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Avellino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Beatrice Barbara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Ierardi</w:t>
            </w:r>
            <w:proofErr w:type="spellEnd"/>
          </w:p>
        </w:tc>
      </w:tr>
      <w:tr w:rsidR="00BF7316" w:rsidRPr="007A718D" w:rsidTr="003118B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Michele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Bencardino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A31F05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ELENA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A31F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CONFORTI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Caruso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F7316" w:rsidRPr="007A718D" w:rsidTr="003118BE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Pr="00735483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ASSUNTA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Pr="00735483" w:rsidRDefault="00BF7316" w:rsidP="007F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RANDO’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F7316" w:rsidRDefault="00BF73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Mosca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16" w:rsidRDefault="00BF7316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705525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U.O.ORTOPEDIA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05525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NEUROCHIRURGIA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CARDIOLOGIA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</w:t>
            </w:r>
            <w:r w:rsidR="00705525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5D33E3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A718D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VALERIA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A718D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CACCAVARI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Libro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Pasquale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Blandino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Lorena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Perfetti</w:t>
            </w:r>
          </w:p>
        </w:tc>
      </w:tr>
      <w:tr w:rsidR="005D33E3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35483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35483" w:rsidRDefault="005D33E3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Gullace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Turano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Lucia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Schiavello</w:t>
            </w:r>
            <w:proofErr w:type="spellEnd"/>
          </w:p>
        </w:tc>
      </w:tr>
      <w:tr w:rsidR="005D33E3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5D33E3" w:rsidP="007428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5D33E3" w:rsidP="007428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Ferrara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Simone</w:t>
            </w:r>
          </w:p>
        </w:tc>
      </w:tr>
      <w:tr w:rsidR="005D33E3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5D33E3" w:rsidP="007428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5D33E3" w:rsidP="00BF73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Martina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Lauro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Rago</w:t>
            </w:r>
            <w:proofErr w:type="spellEnd"/>
          </w:p>
        </w:tc>
      </w:tr>
    </w:tbl>
    <w:p w:rsidR="00131DCE" w:rsidRDefault="00131DCE"/>
    <w:p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lastRenderedPageBreak/>
              <w:t>U.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CHIRURGIA  GENERALE</w:t>
            </w:r>
            <w:proofErr w:type="gramEnd"/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05525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UTIC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5D33E3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NICOLA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CARIATI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Valentina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Chiodo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Élénoire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Maria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Urlandini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Piera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Bisceglie</w:t>
            </w:r>
          </w:p>
        </w:tc>
      </w:tr>
      <w:tr w:rsidR="005D33E3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35483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SERAFINA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35483" w:rsidRDefault="005D33E3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VIZZA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Bianco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Gabriel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Bellanza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A31F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ANGELICA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A31F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AIELLO</w:t>
            </w:r>
          </w:p>
        </w:tc>
      </w:tr>
      <w:tr w:rsidR="005D33E3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GIADA ROSA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GAETA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 Lucia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Bolognino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DB06B8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GIADA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DB06B8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TURANO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5D33E3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33E3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5D33E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Galvagno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3E3" w:rsidRDefault="005D33E3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5D33E3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5D33E3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p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705525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DH ONCOLOGIA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A200D3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     ENDOSCOPIA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705525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POLIAMBULATORI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705525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CENTRO PRELIEVI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523EDF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131DCE"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6E64C7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A718D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A718D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MAIUOLO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Angelica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Piraino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Stefania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Aiello</w:t>
            </w:r>
          </w:p>
        </w:tc>
      </w:tr>
      <w:tr w:rsidR="006E64C7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35483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ELENA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35483" w:rsidRDefault="006E64C7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CONFORTO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Roberta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Raffaella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ANNATERESA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PILUSO</w:t>
            </w:r>
          </w:p>
        </w:tc>
      </w:tr>
      <w:tr w:rsidR="006E64C7" w:rsidTr="00B52CE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Matteo Pio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Marilena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lastRenderedPageBreak/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Pr="00407501" w:rsidRDefault="00407501">
      <w:pPr>
        <w:rPr>
          <w:b/>
        </w:rPr>
      </w:pPr>
      <w:r w:rsidRPr="00407501">
        <w:rPr>
          <w:b/>
        </w:rPr>
        <w:t>Il tirocinio verrà sospeso esclusivamente per frequentare le lezioni in presenza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63A85"/>
    <w:rsid w:val="00131DCE"/>
    <w:rsid w:val="002C68E0"/>
    <w:rsid w:val="002F135A"/>
    <w:rsid w:val="003118BE"/>
    <w:rsid w:val="003A1F6C"/>
    <w:rsid w:val="003B05AE"/>
    <w:rsid w:val="00407501"/>
    <w:rsid w:val="005004B9"/>
    <w:rsid w:val="00523EDF"/>
    <w:rsid w:val="005D33E3"/>
    <w:rsid w:val="006E64C7"/>
    <w:rsid w:val="00705525"/>
    <w:rsid w:val="007C78F4"/>
    <w:rsid w:val="00822413"/>
    <w:rsid w:val="008A28C9"/>
    <w:rsid w:val="008E3726"/>
    <w:rsid w:val="009C4A85"/>
    <w:rsid w:val="009D31D6"/>
    <w:rsid w:val="00A200D3"/>
    <w:rsid w:val="00A31F05"/>
    <w:rsid w:val="00B765F4"/>
    <w:rsid w:val="00BA0217"/>
    <w:rsid w:val="00BF7316"/>
    <w:rsid w:val="00DB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969627-A79B-4C19-AF0D-C435ADAB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2022-04-19T09:54:00Z</dcterms:created>
  <dcterms:modified xsi:type="dcterms:W3CDTF">2022-04-19T09:54:00Z</dcterms:modified>
</cp:coreProperties>
</file>